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BF17" w14:textId="77777777" w:rsidR="0007573B" w:rsidRPr="0007573B" w:rsidRDefault="0007573B" w:rsidP="0007573B">
      <w:pPr>
        <w:shd w:val="clear" w:color="auto" w:fill="FAFAFA"/>
        <w:spacing w:after="0" w:line="240" w:lineRule="auto"/>
        <w:rPr>
          <w:rFonts w:ascii="Segoe UI" w:eastAsia="Times New Roman" w:hAnsi="Segoe UI" w:cs="Segoe UI"/>
          <w:b/>
          <w:bCs/>
          <w:color w:val="383966"/>
          <w:sz w:val="24"/>
          <w:szCs w:val="24"/>
        </w:rPr>
      </w:pPr>
      <w:r w:rsidRPr="0007573B">
        <w:rPr>
          <w:rFonts w:ascii="Segoe UI" w:eastAsia="Times New Roman" w:hAnsi="Segoe UI" w:cs="Segoe UI"/>
          <w:b/>
          <w:bCs/>
          <w:color w:val="383966"/>
          <w:sz w:val="24"/>
          <w:szCs w:val="24"/>
        </w:rPr>
        <w:t>CEEJAC Air &amp; Transportation Subcommittee Meeting</w:t>
      </w:r>
    </w:p>
    <w:p w14:paraId="4D03F104" w14:textId="2B420E01" w:rsidR="005563E7" w:rsidRPr="0007573B" w:rsidRDefault="0007573B" w:rsidP="0007573B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07573B">
        <w:rPr>
          <w:rFonts w:ascii="Segoe UI" w:eastAsia="Times New Roman" w:hAnsi="Segoe UI" w:cs="Segoe UI"/>
          <w:color w:val="242424"/>
          <w:sz w:val="21"/>
          <w:szCs w:val="21"/>
        </w:rPr>
        <w:t xml:space="preserve">Feb 8, </w:t>
      </w:r>
      <w:proofErr w:type="gramStart"/>
      <w:r w:rsidRPr="0007573B">
        <w:rPr>
          <w:rFonts w:ascii="Segoe UI" w:eastAsia="Times New Roman" w:hAnsi="Segoe UI" w:cs="Segoe UI"/>
          <w:color w:val="242424"/>
          <w:sz w:val="21"/>
          <w:szCs w:val="21"/>
        </w:rPr>
        <w:t>2023</w:t>
      </w:r>
      <w:proofErr w:type="gramEnd"/>
      <w:r w:rsidRPr="0007573B">
        <w:rPr>
          <w:rFonts w:ascii="Segoe UI" w:eastAsia="Times New Roman" w:hAnsi="Segoe UI" w:cs="Segoe UI"/>
          <w:color w:val="242424"/>
          <w:sz w:val="21"/>
          <w:szCs w:val="21"/>
        </w:rPr>
        <w:t xml:space="preserve"> 5:30 PM - 7:30 PM</w:t>
      </w:r>
    </w:p>
    <w:p w14:paraId="64CAE77F" w14:textId="77777777" w:rsidR="00C540E7" w:rsidRPr="00C540E7" w:rsidRDefault="00C540E7" w:rsidP="00C540E7">
      <w:pPr>
        <w:spacing w:after="0" w:line="240" w:lineRule="auto"/>
        <w:rPr>
          <w:rFonts w:ascii="Calibri" w:eastAsia="Calibri" w:hAnsi="Calibri" w:cs="Calibri"/>
        </w:rPr>
      </w:pPr>
    </w:p>
    <w:p w14:paraId="571FD165" w14:textId="063C2777" w:rsidR="00C540E7" w:rsidRPr="00C540E7" w:rsidRDefault="00C540E7" w:rsidP="00C540E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Recording link:</w:t>
      </w:r>
    </w:p>
    <w:p w14:paraId="7AB0FCDC" w14:textId="77777777" w:rsidR="00C540E7" w:rsidRPr="00C540E7" w:rsidRDefault="00C540E7" w:rsidP="00C540E7">
      <w:pPr>
        <w:spacing w:after="0" w:line="240" w:lineRule="auto"/>
        <w:rPr>
          <w:rFonts w:ascii="Calibri" w:eastAsia="Calibri" w:hAnsi="Calibri" w:cs="Calibri"/>
        </w:rPr>
      </w:pPr>
      <w:hyperlink r:id="rId5" w:history="1">
        <w:r w:rsidRPr="00C540E7">
          <w:rPr>
            <w:rFonts w:ascii="Calibri" w:eastAsia="Calibri" w:hAnsi="Calibri" w:cs="Calibri"/>
            <w:color w:val="0563C1"/>
            <w:u w:val="single"/>
          </w:rPr>
          <w:t>https://ctdeep.zoom.us/rec/share/1vZJGR4gXUXmYLZBpmDg4-FdlunpcS__j2Zz3_Q-7cvK7_Xv7NTBI3NuLS4Cw7Hi.rfyFPQZrKIZs5_PW?startTime=1675895587000</w:t>
        </w:r>
      </w:hyperlink>
    </w:p>
    <w:p w14:paraId="453BA0E2" w14:textId="20201741" w:rsidR="0053466B" w:rsidRDefault="0053466B"/>
    <w:p w14:paraId="7538409E" w14:textId="78DD3A17" w:rsidR="005563E7" w:rsidRPr="005563E7" w:rsidRDefault="005563E7" w:rsidP="005563E7">
      <w:pPr>
        <w:spacing w:after="0"/>
        <w:rPr>
          <w:b/>
          <w:bCs/>
        </w:rPr>
      </w:pPr>
      <w:r w:rsidRPr="005563E7">
        <w:rPr>
          <w:b/>
          <w:bCs/>
        </w:rPr>
        <w:t>Subcommittee Chair:</w:t>
      </w:r>
    </w:p>
    <w:p w14:paraId="38045120" w14:textId="71A8CEA9" w:rsidR="005563E7" w:rsidRDefault="005563E7" w:rsidP="005563E7">
      <w:pPr>
        <w:spacing w:after="0"/>
      </w:pPr>
      <w:r>
        <w:t>Alex Rodriguez – Environmental Justice</w:t>
      </w:r>
      <w:r w:rsidR="00314B95">
        <w:t xml:space="preserve"> (EJ)</w:t>
      </w:r>
      <w:r>
        <w:t xml:space="preserve"> Specialist at Save The Sound</w:t>
      </w:r>
    </w:p>
    <w:p w14:paraId="2225A76F" w14:textId="56CC60AB" w:rsidR="005563E7" w:rsidRDefault="005563E7" w:rsidP="005563E7">
      <w:pPr>
        <w:spacing w:after="0"/>
      </w:pPr>
      <w:r>
        <w:t xml:space="preserve">Edith Pestana – EJ Administrator </w:t>
      </w:r>
      <w:r w:rsidRPr="00314B95">
        <w:t xml:space="preserve">at </w:t>
      </w:r>
      <w:r w:rsidR="00314B95" w:rsidRPr="00314B95">
        <w:t>Connecticut Department of Energy &amp; Environmental Protection</w:t>
      </w:r>
      <w:r w:rsidR="00314B95">
        <w:t xml:space="preserve"> (CT</w:t>
      </w:r>
      <w:r w:rsidR="00314B95" w:rsidRPr="00314B95">
        <w:t xml:space="preserve"> </w:t>
      </w:r>
      <w:r>
        <w:t>DEEP</w:t>
      </w:r>
      <w:r w:rsidR="00314B95">
        <w:t>)</w:t>
      </w:r>
    </w:p>
    <w:p w14:paraId="5D789721" w14:textId="764ABDFA" w:rsidR="005563E7" w:rsidRDefault="005563E7" w:rsidP="005563E7">
      <w:pPr>
        <w:spacing w:after="0"/>
      </w:pPr>
    </w:p>
    <w:p w14:paraId="2C671CBA" w14:textId="6D1CD1FD" w:rsidR="005563E7" w:rsidRPr="005563E7" w:rsidRDefault="005563E7" w:rsidP="005563E7">
      <w:pPr>
        <w:spacing w:after="0"/>
        <w:rPr>
          <w:b/>
          <w:bCs/>
        </w:rPr>
      </w:pPr>
      <w:r w:rsidRPr="005563E7">
        <w:rPr>
          <w:b/>
          <w:bCs/>
        </w:rPr>
        <w:t>Paul Farrell –</w:t>
      </w:r>
      <w:r w:rsidR="00AD67F3">
        <w:rPr>
          <w:b/>
          <w:bCs/>
        </w:rPr>
        <w:t xml:space="preserve"> </w:t>
      </w:r>
      <w:r w:rsidR="00AD67F3" w:rsidRPr="00AD67F3">
        <w:rPr>
          <w:b/>
          <w:bCs/>
        </w:rPr>
        <w:t>Director of the Planning &amp; Standards Division within the Bureau of Air Management</w:t>
      </w:r>
      <w:r w:rsidR="00AD67F3">
        <w:rPr>
          <w:b/>
          <w:bCs/>
        </w:rPr>
        <w:t xml:space="preserve"> at </w:t>
      </w:r>
      <w:r w:rsidR="00314B95">
        <w:rPr>
          <w:b/>
          <w:bCs/>
        </w:rPr>
        <w:t xml:space="preserve">CT </w:t>
      </w:r>
      <w:r w:rsidR="00AD67F3">
        <w:rPr>
          <w:b/>
          <w:bCs/>
        </w:rPr>
        <w:t>DEEP</w:t>
      </w:r>
    </w:p>
    <w:p w14:paraId="0C0C18A5" w14:textId="0D2EDC1E" w:rsidR="005563E7" w:rsidRDefault="00AD67F3" w:rsidP="00AD67F3">
      <w:pPr>
        <w:pStyle w:val="ListParagraph"/>
        <w:numPr>
          <w:ilvl w:val="0"/>
          <w:numId w:val="7"/>
        </w:numPr>
        <w:spacing w:after="0"/>
      </w:pPr>
      <w:r>
        <w:t>Environmental Protection Agency (</w:t>
      </w:r>
      <w:r w:rsidR="005563E7">
        <w:t>EPA</w:t>
      </w:r>
      <w:r>
        <w:t>)</w:t>
      </w:r>
      <w:r w:rsidR="005563E7">
        <w:t xml:space="preserve"> sets the </w:t>
      </w:r>
      <w:r w:rsidR="0018370A">
        <w:t xml:space="preserve">federal </w:t>
      </w:r>
      <w:r w:rsidR="005563E7">
        <w:t xml:space="preserve">air quality </w:t>
      </w:r>
      <w:r w:rsidR="0018370A">
        <w:t>standards,</w:t>
      </w:r>
      <w:r w:rsidR="005563E7">
        <w:t xml:space="preserve"> and the state implements them</w:t>
      </w:r>
    </w:p>
    <w:p w14:paraId="605CE49E" w14:textId="55B5EB80" w:rsidR="005563E7" w:rsidRDefault="005563E7" w:rsidP="00AD67F3">
      <w:pPr>
        <w:pStyle w:val="ListParagraph"/>
        <w:numPr>
          <w:ilvl w:val="0"/>
          <w:numId w:val="7"/>
        </w:numPr>
        <w:spacing w:after="0"/>
      </w:pPr>
      <w:r w:rsidRPr="00AD67F3">
        <w:rPr>
          <w:u w:val="single"/>
        </w:rPr>
        <w:t xml:space="preserve">Six </w:t>
      </w:r>
      <w:r w:rsidR="00C42AAD" w:rsidRPr="00AD67F3">
        <w:rPr>
          <w:u w:val="single"/>
        </w:rPr>
        <w:t xml:space="preserve">criteria </w:t>
      </w:r>
      <w:r w:rsidRPr="00AD67F3">
        <w:rPr>
          <w:u w:val="single"/>
        </w:rPr>
        <w:t>air pollutants</w:t>
      </w:r>
      <w:r w:rsidR="00AD67F3" w:rsidRPr="00AD67F3">
        <w:rPr>
          <w:u w:val="single"/>
        </w:rPr>
        <w:t xml:space="preserve"> designated by the EPA</w:t>
      </w:r>
      <w:r w:rsidRPr="00AD67F3">
        <w:rPr>
          <w:u w:val="single"/>
        </w:rPr>
        <w:t>:</w:t>
      </w:r>
      <w:r>
        <w:t xml:space="preserve"> ozone, particulate matter, carbon monoxide, nitrogen dioxide, sulfur dioxide, lead</w:t>
      </w:r>
    </w:p>
    <w:p w14:paraId="00D867EE" w14:textId="194505BD" w:rsidR="00F478A7" w:rsidRDefault="00F478A7" w:rsidP="00AD67F3">
      <w:pPr>
        <w:pStyle w:val="ListParagraph"/>
        <w:numPr>
          <w:ilvl w:val="0"/>
          <w:numId w:val="3"/>
        </w:numPr>
        <w:spacing w:after="0"/>
      </w:pPr>
      <w:r>
        <w:t xml:space="preserve">Core Functions of the Air Management Bureau by </w:t>
      </w:r>
      <w:r w:rsidR="00F72657">
        <w:t>d</w:t>
      </w:r>
      <w:r>
        <w:t>ivision:</w:t>
      </w:r>
    </w:p>
    <w:p w14:paraId="47412CC6" w14:textId="25ECCF91" w:rsidR="00F478A7" w:rsidRDefault="00F478A7" w:rsidP="00AD67F3">
      <w:pPr>
        <w:pStyle w:val="ListParagraph"/>
        <w:numPr>
          <w:ilvl w:val="1"/>
          <w:numId w:val="3"/>
        </w:numPr>
        <w:spacing w:after="0"/>
      </w:pPr>
      <w:r>
        <w:t xml:space="preserve">Planning </w:t>
      </w:r>
      <w:r w:rsidR="00F72657">
        <w:t xml:space="preserve">division </w:t>
      </w:r>
      <w:r>
        <w:t>– mobile sources, attainment planning, ambient monitoring, data analysis</w:t>
      </w:r>
    </w:p>
    <w:p w14:paraId="7CBE47EB" w14:textId="1EF4413C" w:rsidR="00F478A7" w:rsidRDefault="00F478A7" w:rsidP="00AD67F3">
      <w:pPr>
        <w:pStyle w:val="ListParagraph"/>
        <w:numPr>
          <w:ilvl w:val="1"/>
          <w:numId w:val="3"/>
        </w:numPr>
        <w:spacing w:after="0"/>
      </w:pPr>
      <w:r>
        <w:t xml:space="preserve">Engineering </w:t>
      </w:r>
      <w:r w:rsidR="00F72657">
        <w:t xml:space="preserve">division </w:t>
      </w:r>
      <w:r>
        <w:t>– stationary source control, permitting, technical services</w:t>
      </w:r>
    </w:p>
    <w:p w14:paraId="042C3218" w14:textId="23EDC171" w:rsidR="00F478A7" w:rsidRDefault="00F478A7" w:rsidP="00AD67F3">
      <w:pPr>
        <w:pStyle w:val="ListParagraph"/>
        <w:numPr>
          <w:ilvl w:val="1"/>
          <w:numId w:val="3"/>
        </w:numPr>
        <w:spacing w:after="0"/>
      </w:pPr>
      <w:r>
        <w:t xml:space="preserve">Enforcement </w:t>
      </w:r>
      <w:r w:rsidR="00F72657">
        <w:t xml:space="preserve">division </w:t>
      </w:r>
      <w:r>
        <w:t>– field enforcement, source emissions monitoring, compliance analysis, administrative enforcement, investigations</w:t>
      </w:r>
    </w:p>
    <w:p w14:paraId="09F14D00" w14:textId="2C240972" w:rsidR="00F478A7" w:rsidRDefault="00F478A7" w:rsidP="00AD67F3">
      <w:pPr>
        <w:pStyle w:val="ListParagraph"/>
        <w:numPr>
          <w:ilvl w:val="1"/>
          <w:numId w:val="3"/>
        </w:numPr>
        <w:spacing w:after="0"/>
      </w:pPr>
      <w:r>
        <w:t xml:space="preserve">Radiation </w:t>
      </w:r>
      <w:r w:rsidR="00F72657">
        <w:t xml:space="preserve">division </w:t>
      </w:r>
      <w:r>
        <w:t xml:space="preserve">– radioactive materials, medical x-ray, agreement state and EOC support </w:t>
      </w:r>
    </w:p>
    <w:p w14:paraId="101FC3FF" w14:textId="6A2B1020" w:rsidR="005563E7" w:rsidRDefault="005563E7" w:rsidP="005563E7">
      <w:pPr>
        <w:spacing w:after="0"/>
      </w:pPr>
    </w:p>
    <w:p w14:paraId="16494F2A" w14:textId="156EBC4D" w:rsidR="00DD50AC" w:rsidRPr="00C42AAD" w:rsidRDefault="00C42AAD" w:rsidP="005563E7">
      <w:pPr>
        <w:spacing w:after="0"/>
        <w:rPr>
          <w:b/>
          <w:bCs/>
        </w:rPr>
      </w:pPr>
      <w:r w:rsidRPr="00C42AAD">
        <w:rPr>
          <w:b/>
          <w:bCs/>
        </w:rPr>
        <w:t xml:space="preserve">Pete Babich – </w:t>
      </w:r>
      <w:r w:rsidR="00F72657">
        <w:rPr>
          <w:b/>
          <w:bCs/>
        </w:rPr>
        <w:t>A</w:t>
      </w:r>
      <w:r w:rsidRPr="00C42AAD">
        <w:rPr>
          <w:b/>
          <w:bCs/>
        </w:rPr>
        <w:t xml:space="preserve">ssistant </w:t>
      </w:r>
      <w:r w:rsidR="00F72657">
        <w:rPr>
          <w:b/>
          <w:bCs/>
        </w:rPr>
        <w:t>D</w:t>
      </w:r>
      <w:r w:rsidRPr="00C42AAD">
        <w:rPr>
          <w:b/>
          <w:bCs/>
        </w:rPr>
        <w:t xml:space="preserve">irector of </w:t>
      </w:r>
      <w:r w:rsidR="00F72657">
        <w:rPr>
          <w:b/>
          <w:bCs/>
        </w:rPr>
        <w:t>A</w:t>
      </w:r>
      <w:r w:rsidRPr="00C42AAD">
        <w:rPr>
          <w:b/>
          <w:bCs/>
        </w:rPr>
        <w:t xml:space="preserve">ir </w:t>
      </w:r>
      <w:r w:rsidR="00F72657">
        <w:rPr>
          <w:b/>
          <w:bCs/>
        </w:rPr>
        <w:t>Q</w:t>
      </w:r>
      <w:r w:rsidRPr="00C42AAD">
        <w:rPr>
          <w:b/>
          <w:bCs/>
        </w:rPr>
        <w:t xml:space="preserve">uality </w:t>
      </w:r>
      <w:r w:rsidR="00F72657">
        <w:rPr>
          <w:b/>
          <w:bCs/>
        </w:rPr>
        <w:t>M</w:t>
      </w:r>
      <w:r w:rsidRPr="00C42AAD">
        <w:rPr>
          <w:b/>
          <w:bCs/>
        </w:rPr>
        <w:t>onitoring division</w:t>
      </w:r>
    </w:p>
    <w:p w14:paraId="37D2189D" w14:textId="720F1EEC" w:rsidR="00C42AAD" w:rsidRDefault="00C42AAD" w:rsidP="005563E7">
      <w:pPr>
        <w:spacing w:after="0"/>
      </w:pPr>
      <w:r>
        <w:t>CT Air Monitoring Network</w:t>
      </w:r>
    </w:p>
    <w:p w14:paraId="49222870" w14:textId="08FBE5FD" w:rsidR="00C42AAD" w:rsidRDefault="00C42AAD" w:rsidP="00AD67F3">
      <w:pPr>
        <w:pStyle w:val="ListParagraph"/>
        <w:numPr>
          <w:ilvl w:val="0"/>
          <w:numId w:val="8"/>
        </w:numPr>
        <w:spacing w:after="0"/>
      </w:pPr>
      <w:r w:rsidRPr="00AD67F3">
        <w:rPr>
          <w:u w:val="single"/>
        </w:rPr>
        <w:t>Connecticut monitors for</w:t>
      </w:r>
      <w:r>
        <w:t xml:space="preserve">: </w:t>
      </w:r>
      <w:r w:rsidRPr="00314B95">
        <w:rPr>
          <w:i/>
          <w:iCs/>
        </w:rPr>
        <w:t>ozone, particulate matter, carbon monoxide, nitrogen dioxide, sulfur dioxide, black carbon</w:t>
      </w:r>
    </w:p>
    <w:p w14:paraId="5A557844" w14:textId="61E6BE2E" w:rsidR="00C42AAD" w:rsidRDefault="00C42AAD" w:rsidP="00AD67F3">
      <w:pPr>
        <w:pStyle w:val="ListParagraph"/>
        <w:numPr>
          <w:ilvl w:val="0"/>
          <w:numId w:val="8"/>
        </w:numPr>
        <w:spacing w:after="0"/>
      </w:pPr>
      <w:r w:rsidRPr="006A6427">
        <w:rPr>
          <w:u w:val="single"/>
        </w:rPr>
        <w:t>Meteorological:</w:t>
      </w:r>
      <w:r>
        <w:t xml:space="preserve"> wind speed, wind direction, relative humidity, temperature, dew point, solar radiation</w:t>
      </w:r>
    </w:p>
    <w:p w14:paraId="6699BDBA" w14:textId="24099FD0" w:rsidR="00C42AAD" w:rsidRDefault="00C42AAD" w:rsidP="00DD50AC">
      <w:pPr>
        <w:pStyle w:val="ListParagraph"/>
        <w:numPr>
          <w:ilvl w:val="1"/>
          <w:numId w:val="8"/>
        </w:numPr>
        <w:spacing w:after="0"/>
      </w:pPr>
      <w:r w:rsidRPr="006A6427">
        <w:rPr>
          <w:u w:val="single"/>
        </w:rPr>
        <w:t>Objectives:</w:t>
      </w:r>
      <w:r>
        <w:t xml:space="preserve"> compliance for criteria pollutants, Air Quality Index (AQI) reporting, control strategies, trend analysis, State Implementation Plans (SIP) development, characterize sources of data, support long-term health assessments and model evaluations</w:t>
      </w:r>
    </w:p>
    <w:p w14:paraId="1FCF1517" w14:textId="6668C4A8" w:rsidR="00C42AAD" w:rsidRDefault="00C42AAD" w:rsidP="005563E7">
      <w:pPr>
        <w:spacing w:after="0"/>
      </w:pPr>
    </w:p>
    <w:p w14:paraId="5C4D4ECD" w14:textId="56EDF351" w:rsidR="00C42AAD" w:rsidRDefault="00C42AAD" w:rsidP="005563E7">
      <w:pPr>
        <w:spacing w:after="0"/>
      </w:pPr>
      <w:r>
        <w:t>PurpleAir Network</w:t>
      </w:r>
    </w:p>
    <w:p w14:paraId="019C3F2C" w14:textId="6BCCF7DA" w:rsidR="00C42AAD" w:rsidRDefault="00C42AAD" w:rsidP="006A6427">
      <w:pPr>
        <w:pStyle w:val="ListParagraph"/>
        <w:numPr>
          <w:ilvl w:val="0"/>
          <w:numId w:val="1"/>
        </w:numPr>
        <w:spacing w:after="0"/>
      </w:pPr>
      <w:r>
        <w:t>Citizen Science data collection through a Purple Air particulate matter (PM) sensor</w:t>
      </w:r>
    </w:p>
    <w:p w14:paraId="314D4701" w14:textId="63B17DD5" w:rsidR="006A6427" w:rsidRDefault="006A6427" w:rsidP="006A6427">
      <w:pPr>
        <w:pStyle w:val="ListParagraph"/>
        <w:numPr>
          <w:ilvl w:val="0"/>
          <w:numId w:val="1"/>
        </w:numPr>
        <w:spacing w:after="0"/>
      </w:pPr>
      <w:r>
        <w:t>40 DEEP owned PurpleAir monitors that have been distributed to citizen organizations for air monitoring and data collection</w:t>
      </w:r>
    </w:p>
    <w:p w14:paraId="2B353410" w14:textId="47D0B137" w:rsidR="006A6427" w:rsidRDefault="00DD50AC" w:rsidP="006A6427">
      <w:pPr>
        <w:pStyle w:val="ListParagraph"/>
        <w:numPr>
          <w:ilvl w:val="0"/>
          <w:numId w:val="1"/>
        </w:numPr>
        <w:spacing w:after="0"/>
      </w:pPr>
      <w:r>
        <w:t xml:space="preserve">Connecticut </w:t>
      </w:r>
      <w:r w:rsidR="006A6427" w:rsidRPr="00314B95">
        <w:rPr>
          <w:i/>
          <w:iCs/>
          <w:u w:val="single"/>
        </w:rPr>
        <w:t>Executive Order 21-3</w:t>
      </w:r>
      <w:r w:rsidR="006A6427">
        <w:t xml:space="preserve"> states that DEEP must develop a community-based air quality monitoring program</w:t>
      </w:r>
    </w:p>
    <w:p w14:paraId="713F8A62" w14:textId="5A6875A2" w:rsidR="006A6427" w:rsidRDefault="006A6427" w:rsidP="006A6427">
      <w:pPr>
        <w:spacing w:after="0"/>
      </w:pPr>
    </w:p>
    <w:p w14:paraId="7475AF66" w14:textId="4588E63E" w:rsidR="006A6427" w:rsidRDefault="006A6427" w:rsidP="006A6427">
      <w:pPr>
        <w:spacing w:after="0"/>
      </w:pPr>
      <w:r>
        <w:lastRenderedPageBreak/>
        <w:t>Air Quality Monitoring Workgroup of Northeast and Mid-Atlantic States &amp; DC</w:t>
      </w:r>
    </w:p>
    <w:p w14:paraId="09AD6F67" w14:textId="049E9A5A" w:rsidR="00DD50AC" w:rsidRDefault="00DD50AC" w:rsidP="006A6427">
      <w:pPr>
        <w:pStyle w:val="ListParagraph"/>
        <w:numPr>
          <w:ilvl w:val="0"/>
          <w:numId w:val="1"/>
        </w:numPr>
        <w:spacing w:after="0"/>
      </w:pPr>
      <w:r>
        <w:t>CT DEEP is a part of this</w:t>
      </w:r>
    </w:p>
    <w:p w14:paraId="2FF5B0DD" w14:textId="3417A1F8" w:rsidR="006A6427" w:rsidRDefault="006A6427" w:rsidP="006A6427">
      <w:pPr>
        <w:pStyle w:val="ListParagraph"/>
        <w:numPr>
          <w:ilvl w:val="0"/>
          <w:numId w:val="1"/>
        </w:numPr>
        <w:spacing w:after="0"/>
      </w:pPr>
      <w:r>
        <w:t>Georgetown Climate Center</w:t>
      </w:r>
      <w:r w:rsidR="00DD50AC">
        <w:t xml:space="preserve"> in Washington D.C.</w:t>
      </w:r>
    </w:p>
    <w:p w14:paraId="6EDCD629" w14:textId="7AE79815" w:rsidR="006A6427" w:rsidRDefault="006A6427" w:rsidP="00DD50AC">
      <w:pPr>
        <w:pStyle w:val="ListParagraph"/>
        <w:numPr>
          <w:ilvl w:val="0"/>
          <w:numId w:val="1"/>
        </w:numPr>
        <w:spacing w:after="0"/>
      </w:pPr>
      <w:r w:rsidRPr="00DD50AC">
        <w:rPr>
          <w:u w:val="single"/>
        </w:rPr>
        <w:t>Goal:</w:t>
      </w:r>
      <w:r>
        <w:t xml:space="preserve"> build a “community of practice” to learn about and share best practices for air quality monitoring and educational outreach with EJ stakeholders and community organizations</w:t>
      </w:r>
    </w:p>
    <w:p w14:paraId="11C06FB4" w14:textId="64C0AE44" w:rsidR="006A6427" w:rsidRDefault="006A6427" w:rsidP="006A6427">
      <w:pPr>
        <w:spacing w:after="0"/>
      </w:pPr>
      <w:r>
        <w:t>Geospatial Measurement of Air Pollution (GMAP)</w:t>
      </w:r>
    </w:p>
    <w:p w14:paraId="4EEA56A5" w14:textId="27CE86C3" w:rsidR="006A6427" w:rsidRDefault="006A6427" w:rsidP="006A6427">
      <w:pPr>
        <w:pStyle w:val="ListParagraph"/>
        <w:numPr>
          <w:ilvl w:val="0"/>
          <w:numId w:val="1"/>
        </w:numPr>
        <w:spacing w:after="0"/>
      </w:pPr>
      <w:r>
        <w:t xml:space="preserve">Monitor is placed inside a vehicle to collect air quality </w:t>
      </w:r>
      <w:r w:rsidR="00F478A7">
        <w:t>data using precise instruments and GPS</w:t>
      </w:r>
    </w:p>
    <w:p w14:paraId="208A238B" w14:textId="5F4E0AF7" w:rsidR="00F478A7" w:rsidRDefault="00F478A7" w:rsidP="006A6427">
      <w:pPr>
        <w:pStyle w:val="ListParagraph"/>
        <w:numPr>
          <w:ilvl w:val="0"/>
          <w:numId w:val="1"/>
        </w:numPr>
        <w:spacing w:after="0"/>
      </w:pPr>
      <w:r>
        <w:t>3D map of visual representation of the air quality along a route</w:t>
      </w:r>
    </w:p>
    <w:p w14:paraId="500798F8" w14:textId="3914AD7F" w:rsidR="00F478A7" w:rsidRDefault="00F478A7" w:rsidP="006A6427">
      <w:pPr>
        <w:pStyle w:val="ListParagraph"/>
        <w:numPr>
          <w:ilvl w:val="0"/>
          <w:numId w:val="1"/>
        </w:numPr>
        <w:spacing w:after="0"/>
      </w:pPr>
      <w:r>
        <w:t xml:space="preserve">GMAP will fill in the gap between DEEP’s ambient air monitoring network and its source emission testing program </w:t>
      </w:r>
    </w:p>
    <w:p w14:paraId="6950C5FD" w14:textId="140FE5E4" w:rsidR="00F478A7" w:rsidRDefault="00F478A7" w:rsidP="006A6427">
      <w:pPr>
        <w:pStyle w:val="ListParagraph"/>
        <w:numPr>
          <w:ilvl w:val="0"/>
          <w:numId w:val="1"/>
        </w:numPr>
        <w:spacing w:after="0"/>
      </w:pPr>
      <w:r>
        <w:t>Intended to help better understand air pollution in Environmental Justice and overburdened communities</w:t>
      </w:r>
    </w:p>
    <w:p w14:paraId="40F31C1E" w14:textId="52670104" w:rsidR="000561BB" w:rsidRDefault="000561BB" w:rsidP="000561BB">
      <w:pPr>
        <w:spacing w:after="0"/>
      </w:pPr>
    </w:p>
    <w:p w14:paraId="549ED66F" w14:textId="7FE6164E" w:rsidR="000561BB" w:rsidRDefault="000561BB" w:rsidP="000561BB">
      <w:pPr>
        <w:spacing w:after="0"/>
      </w:pPr>
      <w:r>
        <w:t>DEEP’S Air and Transportation Focus for 2023</w:t>
      </w:r>
    </w:p>
    <w:p w14:paraId="38F2B489" w14:textId="49F0465B" w:rsidR="000561BB" w:rsidRDefault="000561BB" w:rsidP="000561BB">
      <w:pPr>
        <w:pStyle w:val="ListParagraph"/>
        <w:numPr>
          <w:ilvl w:val="0"/>
          <w:numId w:val="1"/>
        </w:numPr>
        <w:spacing w:after="0"/>
      </w:pPr>
      <w:r>
        <w:t>Reclassification to “severe” ozone attainment statis in Middlesex and New Haven counties</w:t>
      </w:r>
    </w:p>
    <w:p w14:paraId="18E9C43F" w14:textId="77777777" w:rsidR="000561BB" w:rsidRDefault="000561BB" w:rsidP="000561BB">
      <w:pPr>
        <w:pStyle w:val="ListParagraph"/>
        <w:numPr>
          <w:ilvl w:val="1"/>
          <w:numId w:val="1"/>
        </w:numPr>
        <w:spacing w:after="0"/>
      </w:pPr>
      <w:r>
        <w:t>Timeline for which to bring your state into attainment; Middlesex and New Haven counties will be subject to more stringent federal air pollution control requirements</w:t>
      </w:r>
    </w:p>
    <w:p w14:paraId="68D74E2C" w14:textId="77777777" w:rsidR="000561BB" w:rsidRDefault="000561BB" w:rsidP="000561BB">
      <w:pPr>
        <w:pStyle w:val="ListParagraph"/>
        <w:numPr>
          <w:ilvl w:val="0"/>
          <w:numId w:val="1"/>
        </w:numPr>
        <w:spacing w:after="0"/>
      </w:pPr>
      <w:r>
        <w:t>Implement Public Act 22-25</w:t>
      </w:r>
    </w:p>
    <w:p w14:paraId="4201B730" w14:textId="0FA214FA" w:rsidR="000561BB" w:rsidRDefault="000561BB" w:rsidP="000561BB">
      <w:pPr>
        <w:pStyle w:val="ListParagraph"/>
        <w:numPr>
          <w:ilvl w:val="1"/>
          <w:numId w:val="1"/>
        </w:numPr>
        <w:spacing w:after="0"/>
      </w:pPr>
      <w:r>
        <w:t>CHEAPR</w:t>
      </w:r>
    </w:p>
    <w:p w14:paraId="6A2E91AD" w14:textId="5C519D05" w:rsidR="000561BB" w:rsidRDefault="000561BB" w:rsidP="000561BB">
      <w:pPr>
        <w:pStyle w:val="ListParagraph"/>
        <w:numPr>
          <w:ilvl w:val="1"/>
          <w:numId w:val="1"/>
        </w:numPr>
        <w:spacing w:after="0"/>
      </w:pPr>
      <w:r>
        <w:t xml:space="preserve">Income qualified voucher program for new and used electric vehicles </w:t>
      </w:r>
    </w:p>
    <w:p w14:paraId="21C7F829" w14:textId="580B721E" w:rsidR="000561BB" w:rsidRDefault="000561BB" w:rsidP="000561BB">
      <w:pPr>
        <w:pStyle w:val="ListParagraph"/>
        <w:numPr>
          <w:ilvl w:val="1"/>
          <w:numId w:val="1"/>
        </w:numPr>
        <w:spacing w:after="0"/>
      </w:pPr>
      <w:r>
        <w:t xml:space="preserve">To fleets and electric bicycles </w:t>
      </w:r>
    </w:p>
    <w:p w14:paraId="4A25C4AF" w14:textId="600C00AA" w:rsidR="000561BB" w:rsidRDefault="000561BB" w:rsidP="000561BB">
      <w:pPr>
        <w:spacing w:after="0"/>
      </w:pPr>
    </w:p>
    <w:p w14:paraId="478253BF" w14:textId="24D9B307" w:rsidR="000561BB" w:rsidRPr="00314B95" w:rsidRDefault="000561BB" w:rsidP="000561BB">
      <w:pPr>
        <w:spacing w:after="0"/>
        <w:rPr>
          <w:b/>
          <w:bCs/>
          <w:u w:val="single"/>
        </w:rPr>
      </w:pPr>
      <w:r w:rsidRPr="00314B95">
        <w:rPr>
          <w:b/>
          <w:bCs/>
          <w:u w:val="single"/>
        </w:rPr>
        <w:t>Questions/Comments</w:t>
      </w:r>
      <w:r w:rsidR="00384DF4" w:rsidRPr="00314B95">
        <w:rPr>
          <w:b/>
          <w:bCs/>
          <w:u w:val="single"/>
        </w:rPr>
        <w:t xml:space="preserve"> from CEEJAC</w:t>
      </w:r>
    </w:p>
    <w:p w14:paraId="60855DE8" w14:textId="6BE76318" w:rsidR="000561BB" w:rsidRDefault="000561BB" w:rsidP="000561BB">
      <w:pPr>
        <w:spacing w:after="0"/>
      </w:pPr>
      <w:r>
        <w:t>How can communities get in touch with DEEP to get air quality monitors?</w:t>
      </w:r>
    </w:p>
    <w:p w14:paraId="26D16F41" w14:textId="4B9F78F1" w:rsidR="000561BB" w:rsidRDefault="000561BB" w:rsidP="000561BB">
      <w:pPr>
        <w:pStyle w:val="ListParagraph"/>
        <w:numPr>
          <w:ilvl w:val="0"/>
          <w:numId w:val="1"/>
        </w:numPr>
        <w:spacing w:after="0"/>
      </w:pPr>
      <w:r>
        <w:t xml:space="preserve">Individuals may contact Pete Babich at </w:t>
      </w:r>
      <w:hyperlink r:id="rId6" w:history="1">
        <w:r w:rsidRPr="0011648D">
          <w:rPr>
            <w:rStyle w:val="Hyperlink"/>
          </w:rPr>
          <w:t>pete.babich@ct.gov</w:t>
        </w:r>
      </w:hyperlink>
    </w:p>
    <w:p w14:paraId="249673C7" w14:textId="77777777" w:rsidR="000561BB" w:rsidRDefault="000561BB" w:rsidP="000561BB">
      <w:pPr>
        <w:spacing w:after="0"/>
      </w:pPr>
    </w:p>
    <w:p w14:paraId="3986F5D3" w14:textId="766299BF" w:rsidR="000561BB" w:rsidRDefault="000561BB" w:rsidP="000561BB">
      <w:pPr>
        <w:spacing w:after="0"/>
      </w:pPr>
      <w:r>
        <w:t xml:space="preserve">Do </w:t>
      </w:r>
      <w:r w:rsidR="00314B95">
        <w:t>P</w:t>
      </w:r>
      <w:r>
        <w:t>urple</w:t>
      </w:r>
      <w:r w:rsidR="00314B95">
        <w:t>Air</w:t>
      </w:r>
      <w:r>
        <w:t xml:space="preserve"> sensors monitor nitrogen oxides?</w:t>
      </w:r>
    </w:p>
    <w:p w14:paraId="5490A700" w14:textId="2158C39E" w:rsidR="000561BB" w:rsidRDefault="000561BB" w:rsidP="000561BB">
      <w:pPr>
        <w:pStyle w:val="ListParagraph"/>
        <w:numPr>
          <w:ilvl w:val="0"/>
          <w:numId w:val="1"/>
        </w:numPr>
        <w:spacing w:after="0"/>
      </w:pPr>
      <w:r>
        <w:t xml:space="preserve">No, </w:t>
      </w:r>
      <w:r w:rsidR="00314B95">
        <w:t>PurpleAir sensors</w:t>
      </w:r>
      <w:r>
        <w:t xml:space="preserve"> only measure particulate</w:t>
      </w:r>
      <w:r w:rsidR="00DD50AC">
        <w:t xml:space="preserve"> matter (PM)</w:t>
      </w:r>
      <w:r>
        <w:t xml:space="preserve"> </w:t>
      </w:r>
    </w:p>
    <w:p w14:paraId="4407DBA7" w14:textId="1ED41950" w:rsidR="000561BB" w:rsidRDefault="000561BB" w:rsidP="000561BB">
      <w:pPr>
        <w:spacing w:after="0"/>
      </w:pPr>
    </w:p>
    <w:p w14:paraId="49DBD80C" w14:textId="51532EA7" w:rsidR="000561BB" w:rsidRDefault="000561BB" w:rsidP="000561BB">
      <w:pPr>
        <w:spacing w:after="0"/>
      </w:pPr>
      <w:r>
        <w:t>Why isn’t lead being monitored?</w:t>
      </w:r>
    </w:p>
    <w:p w14:paraId="7F318CC3" w14:textId="38749E3E" w:rsidR="000561BB" w:rsidRDefault="00776E1B" w:rsidP="000561BB">
      <w:pPr>
        <w:pStyle w:val="ListParagraph"/>
        <w:numPr>
          <w:ilvl w:val="0"/>
          <w:numId w:val="1"/>
        </w:numPr>
        <w:spacing w:after="0"/>
      </w:pPr>
      <w:r>
        <w:t xml:space="preserve">Low levels of lead in air quality monitoring in Connecticut allowed for the EPA to remove lead monitoring </w:t>
      </w:r>
      <w:r w:rsidR="00DD50AC">
        <w:t>in</w:t>
      </w:r>
      <w:r>
        <w:t xml:space="preserve"> CT</w:t>
      </w:r>
    </w:p>
    <w:p w14:paraId="2B735E10" w14:textId="5340B7EC" w:rsidR="00776E1B" w:rsidRDefault="00776E1B" w:rsidP="00776E1B">
      <w:pPr>
        <w:spacing w:after="0"/>
      </w:pPr>
    </w:p>
    <w:p w14:paraId="74DCCDEB" w14:textId="79CB4E75" w:rsidR="00776E1B" w:rsidRDefault="00776E1B" w:rsidP="00776E1B">
      <w:pPr>
        <w:spacing w:after="0"/>
      </w:pPr>
      <w:r>
        <w:t>What can citizens use to measure pollutants other than particulate matter?</w:t>
      </w:r>
    </w:p>
    <w:p w14:paraId="0A6B35EB" w14:textId="110B4106" w:rsidR="00776E1B" w:rsidRDefault="00776E1B" w:rsidP="00776E1B">
      <w:pPr>
        <w:pStyle w:val="ListParagraph"/>
        <w:numPr>
          <w:ilvl w:val="0"/>
          <w:numId w:val="1"/>
        </w:numPr>
        <w:spacing w:after="0"/>
      </w:pPr>
      <w:r>
        <w:t xml:space="preserve">PurpleAir monitors are some of the least </w:t>
      </w:r>
      <w:r w:rsidR="00314B95">
        <w:t>expensive</w:t>
      </w:r>
      <w:r>
        <w:t xml:space="preserve"> ways to monitor for particulate matter</w:t>
      </w:r>
    </w:p>
    <w:p w14:paraId="71B15684" w14:textId="2241521A" w:rsidR="00776E1B" w:rsidRDefault="00776E1B" w:rsidP="00776E1B">
      <w:pPr>
        <w:pStyle w:val="ListParagraph"/>
        <w:numPr>
          <w:ilvl w:val="0"/>
          <w:numId w:val="1"/>
        </w:numPr>
        <w:spacing w:after="0"/>
      </w:pPr>
      <w:r>
        <w:t xml:space="preserve">Other sensors can be used for other </w:t>
      </w:r>
      <w:r w:rsidR="00DD50AC">
        <w:t>pollutants,</w:t>
      </w:r>
      <w:r>
        <w:t xml:space="preserve"> but they may be more expensive</w:t>
      </w:r>
    </w:p>
    <w:p w14:paraId="0AE8F948" w14:textId="73B47745" w:rsidR="00776E1B" w:rsidRDefault="00DD50AC" w:rsidP="00776E1B">
      <w:pPr>
        <w:pStyle w:val="ListParagraph"/>
        <w:numPr>
          <w:ilvl w:val="0"/>
          <w:numId w:val="1"/>
        </w:numPr>
        <w:spacing w:after="0"/>
      </w:pPr>
      <w:r>
        <w:t xml:space="preserve">Contact </w:t>
      </w:r>
      <w:hyperlink r:id="rId7" w:history="1">
        <w:r w:rsidRPr="00E64B3B">
          <w:rPr>
            <w:rStyle w:val="Hyperlink"/>
          </w:rPr>
          <w:t>pete.babich@ct.gov</w:t>
        </w:r>
      </w:hyperlink>
      <w:r w:rsidRPr="00DD50AC">
        <w:rPr>
          <w:rStyle w:val="Hyperlink"/>
          <w:u w:val="none"/>
        </w:rPr>
        <w:t xml:space="preserve"> </w:t>
      </w:r>
      <w:r>
        <w:rPr>
          <w:rStyle w:val="Hyperlink"/>
          <w:color w:val="auto"/>
          <w:u w:val="none"/>
        </w:rPr>
        <w:t>for more information</w:t>
      </w:r>
    </w:p>
    <w:p w14:paraId="11802548" w14:textId="03B456BF" w:rsidR="00776E1B" w:rsidRDefault="00776E1B" w:rsidP="00776E1B">
      <w:pPr>
        <w:spacing w:after="0"/>
      </w:pPr>
    </w:p>
    <w:p w14:paraId="14183ADB" w14:textId="0E462F5E" w:rsidR="00776E1B" w:rsidRDefault="00776E1B" w:rsidP="00776E1B">
      <w:pPr>
        <w:spacing w:after="0"/>
      </w:pPr>
      <w:r>
        <w:t xml:space="preserve">How is </w:t>
      </w:r>
      <w:r w:rsidR="00DD50AC">
        <w:t xml:space="preserve">the Air Bureau in </w:t>
      </w:r>
      <w:r>
        <w:t xml:space="preserve">DEEP </w:t>
      </w:r>
      <w:r w:rsidR="00DD50AC">
        <w:t>using</w:t>
      </w:r>
      <w:r>
        <w:t xml:space="preserve"> the air quality monitoring data </w:t>
      </w:r>
      <w:r w:rsidR="00DD50AC">
        <w:t xml:space="preserve">to collaborate </w:t>
      </w:r>
      <w:r>
        <w:t xml:space="preserve">with </w:t>
      </w:r>
      <w:r w:rsidR="00DD50AC">
        <w:t xml:space="preserve">the various </w:t>
      </w:r>
      <w:r>
        <w:t>Environmental Justice initiatives of the state?</w:t>
      </w:r>
    </w:p>
    <w:p w14:paraId="0731F0ED" w14:textId="3D2EFAC8" w:rsidR="00DD50AC" w:rsidRPr="00DD50AC" w:rsidRDefault="00DD50AC" w:rsidP="00DD50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DD50AC">
        <w:rPr>
          <w:b/>
          <w:bCs/>
        </w:rPr>
        <w:t>Jaimeson Sinclair: DEEP Director of Air Engineering</w:t>
      </w:r>
      <w:r>
        <w:rPr>
          <w:b/>
          <w:bCs/>
        </w:rPr>
        <w:t>:</w:t>
      </w:r>
    </w:p>
    <w:p w14:paraId="32D10C40" w14:textId="0FD2FC47" w:rsidR="00384DF4" w:rsidRDefault="00776E1B" w:rsidP="00384DF4">
      <w:pPr>
        <w:pStyle w:val="ListParagraph"/>
        <w:numPr>
          <w:ilvl w:val="1"/>
          <w:numId w:val="1"/>
        </w:numPr>
        <w:spacing w:after="0"/>
      </w:pPr>
      <w:r>
        <w:t>Consultation</w:t>
      </w:r>
      <w:r w:rsidR="00DD50AC">
        <w:t xml:space="preserve"> occurs</w:t>
      </w:r>
      <w:r>
        <w:t xml:space="preserve"> between</w:t>
      </w:r>
      <w:r w:rsidR="00DD50AC">
        <w:t xml:space="preserve"> the</w:t>
      </w:r>
      <w:r>
        <w:t xml:space="preserve"> </w:t>
      </w:r>
      <w:r w:rsidR="00DD50AC">
        <w:t>Air Engineering Bureau in DEEP</w:t>
      </w:r>
      <w:r>
        <w:t xml:space="preserve"> and the modeling group that is setting </w:t>
      </w:r>
      <w:r w:rsidR="00DD50AC">
        <w:t>Environmental Justice</w:t>
      </w:r>
      <w:r w:rsidR="00D86F31">
        <w:t xml:space="preserve"> (EJ)</w:t>
      </w:r>
      <w:r w:rsidR="00DD50AC">
        <w:t xml:space="preserve"> </w:t>
      </w:r>
      <w:r>
        <w:t>polic</w:t>
      </w:r>
      <w:r w:rsidR="00DD50AC">
        <w:t>ies for the state;</w:t>
      </w:r>
      <w:r>
        <w:t xml:space="preserve"> </w:t>
      </w:r>
      <w:r w:rsidR="00DD50AC">
        <w:t xml:space="preserve">An </w:t>
      </w:r>
      <w:r>
        <w:t xml:space="preserve">integrated </w:t>
      </w:r>
      <w:r>
        <w:lastRenderedPageBreak/>
        <w:t xml:space="preserve">resource plan </w:t>
      </w:r>
      <w:r w:rsidR="00DD50AC">
        <w:t xml:space="preserve">is created </w:t>
      </w:r>
      <w:r>
        <w:t xml:space="preserve">to look at </w:t>
      </w:r>
      <w:r w:rsidR="00DD50AC">
        <w:t xml:space="preserve">what </w:t>
      </w:r>
      <w:r>
        <w:t xml:space="preserve">the </w:t>
      </w:r>
      <w:r w:rsidR="00D86F31">
        <w:t xml:space="preserve">air </w:t>
      </w:r>
      <w:r>
        <w:t xml:space="preserve">emission outcome recommendations would be and how it </w:t>
      </w:r>
      <w:r w:rsidR="00D86F31">
        <w:t xml:space="preserve">would </w:t>
      </w:r>
      <w:r>
        <w:t>impact the EJ communities</w:t>
      </w:r>
    </w:p>
    <w:p w14:paraId="01114D66" w14:textId="4FFA67BA" w:rsidR="00384DF4" w:rsidRDefault="00384DF4" w:rsidP="00384DF4">
      <w:r>
        <w:br w:type="page"/>
      </w:r>
    </w:p>
    <w:p w14:paraId="7F318686" w14:textId="053D7641" w:rsidR="00B92098" w:rsidRDefault="00B92098" w:rsidP="00B92098">
      <w:pPr>
        <w:spacing w:after="0"/>
      </w:pPr>
      <w:r>
        <w:lastRenderedPageBreak/>
        <w:t>Where is the</w:t>
      </w:r>
      <w:r w:rsidR="00384DF4">
        <w:t>re</w:t>
      </w:r>
      <w:r>
        <w:t xml:space="preserve"> meaningful opportunity for the public to understand the status of air quality monitoring efforts? Why is lead not being monitored when small propeller planes use leaded fuel?</w:t>
      </w:r>
    </w:p>
    <w:p w14:paraId="5B75FF1B" w14:textId="11337F7C" w:rsidR="00B92098" w:rsidRDefault="00B92098" w:rsidP="00B92098">
      <w:pPr>
        <w:pStyle w:val="ListParagraph"/>
        <w:numPr>
          <w:ilvl w:val="0"/>
          <w:numId w:val="1"/>
        </w:numPr>
        <w:spacing w:after="0"/>
      </w:pPr>
      <w:r>
        <w:t>EPA is in the process of addressing areas that use leaded gasoline</w:t>
      </w:r>
    </w:p>
    <w:p w14:paraId="613D0DFB" w14:textId="77777777" w:rsidR="00D86F31" w:rsidRDefault="00D86F31" w:rsidP="00B92098">
      <w:pPr>
        <w:pStyle w:val="ListParagraph"/>
        <w:numPr>
          <w:ilvl w:val="0"/>
          <w:numId w:val="1"/>
        </w:numPr>
        <w:spacing w:after="0"/>
      </w:pPr>
      <w:r>
        <w:t>DEEP models lead levels through estimated models</w:t>
      </w:r>
    </w:p>
    <w:p w14:paraId="2BD91A92" w14:textId="77EEB328" w:rsidR="00B92098" w:rsidRDefault="00B92098" w:rsidP="00D86F31">
      <w:pPr>
        <w:pStyle w:val="ListParagraph"/>
        <w:numPr>
          <w:ilvl w:val="1"/>
          <w:numId w:val="1"/>
        </w:numPr>
        <w:spacing w:after="0"/>
      </w:pPr>
      <w:r>
        <w:t xml:space="preserve">DEEP models the amount of leaded fuel they know is being </w:t>
      </w:r>
      <w:r w:rsidR="00314B95">
        <w:t>used</w:t>
      </w:r>
      <w:r>
        <w:t xml:space="preserve"> to account for lead levels</w:t>
      </w:r>
      <w:r w:rsidR="00D86F31">
        <w:t xml:space="preserve"> in areas with exposure</w:t>
      </w:r>
    </w:p>
    <w:p w14:paraId="340A23F1" w14:textId="3035A43E" w:rsidR="00B92098" w:rsidRDefault="00D86F31" w:rsidP="00B92098">
      <w:pPr>
        <w:spacing w:after="0"/>
      </w:pPr>
      <w:r>
        <w:t>S. Lewis c</w:t>
      </w:r>
      <w:r w:rsidR="00B92098">
        <w:t>omments</w:t>
      </w:r>
      <w:r>
        <w:t>:</w:t>
      </w:r>
    </w:p>
    <w:p w14:paraId="538F58C9" w14:textId="77777777" w:rsidR="00B92098" w:rsidRDefault="00B92098" w:rsidP="00B92098">
      <w:pPr>
        <w:pStyle w:val="ListParagraph"/>
        <w:numPr>
          <w:ilvl w:val="0"/>
          <w:numId w:val="1"/>
        </w:numPr>
        <w:spacing w:after="0"/>
      </w:pPr>
      <w:r>
        <w:t>EJ communities need resources to monitor all air pollutants, not only PM2.5</w:t>
      </w:r>
    </w:p>
    <w:p w14:paraId="63BC72F2" w14:textId="5F51382F" w:rsidR="00D11631" w:rsidRDefault="00B92098" w:rsidP="00D11631">
      <w:pPr>
        <w:pStyle w:val="ListParagraph"/>
        <w:numPr>
          <w:ilvl w:val="0"/>
          <w:numId w:val="1"/>
        </w:numPr>
        <w:spacing w:after="0"/>
      </w:pPr>
      <w:r>
        <w:t>Major highways run through EJ communities</w:t>
      </w:r>
    </w:p>
    <w:p w14:paraId="49E55989" w14:textId="6E8EE60B" w:rsidR="00D11631" w:rsidRDefault="00D11631" w:rsidP="00D11631">
      <w:pPr>
        <w:spacing w:after="0"/>
      </w:pPr>
    </w:p>
    <w:p w14:paraId="7B1C1660" w14:textId="4114781E" w:rsidR="00D11631" w:rsidRDefault="00D11631" w:rsidP="00D11631">
      <w:pPr>
        <w:spacing w:after="0"/>
      </w:pPr>
      <w:r>
        <w:t xml:space="preserve">Kimberly Lesay </w:t>
      </w:r>
      <w:r w:rsidR="00D86F31">
        <w:t xml:space="preserve">- </w:t>
      </w:r>
      <w:r>
        <w:t>D</w:t>
      </w:r>
      <w:r w:rsidR="00D86F31">
        <w:t>epartment of Transportation (DOT)</w:t>
      </w:r>
    </w:p>
    <w:p w14:paraId="4D5D4BEC" w14:textId="6D00E0D8" w:rsidR="00D11631" w:rsidRDefault="00D11631" w:rsidP="00D11631">
      <w:pPr>
        <w:pStyle w:val="ListParagraph"/>
        <w:numPr>
          <w:ilvl w:val="0"/>
          <w:numId w:val="1"/>
        </w:numPr>
        <w:spacing w:after="0"/>
      </w:pPr>
      <w:r>
        <w:t>DOT and DEEP are working together on the governor’s executive orders</w:t>
      </w:r>
    </w:p>
    <w:p w14:paraId="685A4990" w14:textId="019F8AF7" w:rsidR="00D11631" w:rsidRDefault="00D11631" w:rsidP="00D11631">
      <w:pPr>
        <w:pStyle w:val="ListParagraph"/>
        <w:numPr>
          <w:ilvl w:val="0"/>
          <w:numId w:val="1"/>
        </w:numPr>
        <w:spacing w:after="0"/>
      </w:pPr>
      <w:r>
        <w:t>Proposal</w:t>
      </w:r>
      <w:r w:rsidR="00384DF4">
        <w:t xml:space="preserve"> was</w:t>
      </w:r>
      <w:r>
        <w:t xml:space="preserve"> </w:t>
      </w:r>
      <w:r w:rsidR="00384DF4">
        <w:t xml:space="preserve">recently </w:t>
      </w:r>
      <w:r>
        <w:t>s</w:t>
      </w:r>
      <w:r w:rsidR="00384DF4">
        <w:t>ubmitted</w:t>
      </w:r>
      <w:r>
        <w:t xml:space="preserve"> to reduce vehicle miles traveled and increase transit service </w:t>
      </w:r>
    </w:p>
    <w:p w14:paraId="67EDF9A4" w14:textId="07E7C414" w:rsidR="00D93F4B" w:rsidRDefault="00D93F4B" w:rsidP="00D93F4B">
      <w:pPr>
        <w:spacing w:after="0"/>
      </w:pPr>
    </w:p>
    <w:p w14:paraId="2228AF69" w14:textId="4E23799D" w:rsidR="001B696B" w:rsidRPr="00384DF4" w:rsidRDefault="001B696B" w:rsidP="00384DF4">
      <w:pPr>
        <w:rPr>
          <w:u w:val="single"/>
        </w:rPr>
      </w:pPr>
      <w:r w:rsidRPr="00384DF4">
        <w:rPr>
          <w:b/>
          <w:bCs/>
          <w:u w:val="single"/>
        </w:rPr>
        <w:t>Public Comments/Questions</w:t>
      </w:r>
    </w:p>
    <w:p w14:paraId="11A0702B" w14:textId="57EF06E1" w:rsidR="00D93F4B" w:rsidRDefault="001B696B" w:rsidP="00D93F4B">
      <w:pPr>
        <w:spacing w:after="0"/>
      </w:pPr>
      <w:r>
        <w:t xml:space="preserve">G. Campos: </w:t>
      </w:r>
      <w:r w:rsidR="00D93F4B">
        <w:t>Air pollution from oil tanks on Forbes Avenue by Quinnipiac River in New Haven – What can be done about this?</w:t>
      </w:r>
    </w:p>
    <w:p w14:paraId="0A17F9C6" w14:textId="41FD5B1F" w:rsidR="00D93F4B" w:rsidRDefault="00D93F4B" w:rsidP="00D93F4B">
      <w:pPr>
        <w:pStyle w:val="ListParagraph"/>
        <w:numPr>
          <w:ilvl w:val="0"/>
          <w:numId w:val="1"/>
        </w:numPr>
        <w:spacing w:after="0"/>
      </w:pPr>
      <w:r>
        <w:t>DEEP’s response</w:t>
      </w:r>
      <w:r w:rsidR="00384DF4">
        <w:t>:</w:t>
      </w:r>
    </w:p>
    <w:p w14:paraId="75DAF3C5" w14:textId="39B4D72B" w:rsidR="00D93F4B" w:rsidRDefault="00D93F4B" w:rsidP="00D93F4B">
      <w:pPr>
        <w:pStyle w:val="ListParagraph"/>
        <w:numPr>
          <w:ilvl w:val="1"/>
          <w:numId w:val="1"/>
        </w:numPr>
        <w:spacing w:after="0"/>
      </w:pPr>
      <w:r>
        <w:t>Products stored there: distillate, home heating oil, various gasoline oils, ethanol</w:t>
      </w:r>
      <w:r w:rsidR="00384DF4">
        <w:t xml:space="preserve">, </w:t>
      </w:r>
      <w:r>
        <w:t>biodiesel</w:t>
      </w:r>
    </w:p>
    <w:p w14:paraId="53A131F2" w14:textId="27862F0B" w:rsidR="001B696B" w:rsidRDefault="00D93F4B" w:rsidP="001B696B">
      <w:pPr>
        <w:pStyle w:val="ListParagraph"/>
        <w:numPr>
          <w:ilvl w:val="1"/>
          <w:numId w:val="1"/>
        </w:numPr>
        <w:spacing w:after="0"/>
      </w:pPr>
      <w:r>
        <w:t>These products are volatile and produce odors</w:t>
      </w:r>
    </w:p>
    <w:p w14:paraId="61C77BE8" w14:textId="77777777" w:rsidR="001B696B" w:rsidRDefault="001B696B" w:rsidP="001B696B">
      <w:pPr>
        <w:spacing w:after="0"/>
      </w:pPr>
    </w:p>
    <w:p w14:paraId="64A7BCDD" w14:textId="06A23FEB" w:rsidR="001B696B" w:rsidRDefault="001B696B" w:rsidP="001B696B">
      <w:pPr>
        <w:spacing w:after="0"/>
      </w:pPr>
      <w:r>
        <w:t>Jaimeson Sinclair: DEEP Director of Air Engineering</w:t>
      </w:r>
    </w:p>
    <w:p w14:paraId="6DE2907D" w14:textId="6315196C" w:rsidR="001B696B" w:rsidRDefault="00E37A41" w:rsidP="001B696B">
      <w:pPr>
        <w:spacing w:after="0"/>
      </w:pPr>
      <w:r w:rsidRPr="00314B95">
        <w:rPr>
          <w:i/>
          <w:iCs/>
        </w:rPr>
        <w:t>Reporting Environmental Problems:</w:t>
      </w:r>
      <w:r>
        <w:t xml:space="preserve"> </w:t>
      </w:r>
      <w:hyperlink r:id="rId8" w:history="1">
        <w:r w:rsidRPr="0011648D">
          <w:rPr>
            <w:rStyle w:val="Hyperlink"/>
          </w:rPr>
          <w:t>https://portal.ct.gov/DEEP/About/Reporting-Environmental-Problems</w:t>
        </w:r>
      </w:hyperlink>
    </w:p>
    <w:p w14:paraId="16AE2656" w14:textId="2A370154" w:rsidR="00E37A41" w:rsidRDefault="00E37A41" w:rsidP="001B696B">
      <w:pPr>
        <w:spacing w:after="0"/>
      </w:pPr>
      <w:r w:rsidRPr="00314B95">
        <w:rPr>
          <w:i/>
          <w:iCs/>
        </w:rPr>
        <w:t>Enforcement Case Summary:</w:t>
      </w:r>
      <w:r>
        <w:t xml:space="preserve"> </w:t>
      </w:r>
      <w:hyperlink r:id="rId9" w:history="1">
        <w:r w:rsidRPr="0011648D">
          <w:rPr>
            <w:rStyle w:val="Hyperlink"/>
          </w:rPr>
          <w:t>https://www.depdata.ct.gov/enforcement/enfform.asp?deepNav=|</w:t>
        </w:r>
      </w:hyperlink>
      <w:r>
        <w:t xml:space="preserve"> </w:t>
      </w:r>
    </w:p>
    <w:p w14:paraId="1CD54059" w14:textId="77777777" w:rsidR="001B696B" w:rsidRDefault="001B696B" w:rsidP="001B696B">
      <w:pPr>
        <w:spacing w:after="0"/>
      </w:pPr>
    </w:p>
    <w:p w14:paraId="2A885A68" w14:textId="6116623A" w:rsidR="001B696B" w:rsidRDefault="001B696B" w:rsidP="001B696B">
      <w:pPr>
        <w:spacing w:after="0"/>
      </w:pPr>
      <w:r w:rsidRPr="00314B95">
        <w:rPr>
          <w:i/>
          <w:iCs/>
        </w:rPr>
        <w:t>Report Spills</w:t>
      </w:r>
      <w:r>
        <w:t xml:space="preserve"> or other Environmental Emergencies</w:t>
      </w:r>
      <w:r w:rsidR="00384DF4">
        <w:t xml:space="preserve"> </w:t>
      </w:r>
      <w:r>
        <w:t>to the CT DEEP 24 hours per day at:</w:t>
      </w:r>
    </w:p>
    <w:p w14:paraId="37F943E4" w14:textId="289F6971" w:rsidR="001B696B" w:rsidRPr="00384DF4" w:rsidRDefault="001B696B" w:rsidP="001B696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384DF4">
        <w:rPr>
          <w:b/>
          <w:bCs/>
        </w:rPr>
        <w:t>860-424-3338</w:t>
      </w:r>
      <w:r w:rsidR="00384DF4">
        <w:rPr>
          <w:b/>
          <w:bCs/>
        </w:rPr>
        <w:t xml:space="preserve"> </w:t>
      </w:r>
      <w:r>
        <w:t>or Toll Free at</w:t>
      </w:r>
      <w:r w:rsidR="00384DF4">
        <w:t xml:space="preserve">: </w:t>
      </w:r>
      <w:r>
        <w:t>1-866-DEP-SPIL</w:t>
      </w:r>
      <w:r w:rsidR="00384DF4">
        <w:t xml:space="preserve"> </w:t>
      </w:r>
      <w:r>
        <w:t>(</w:t>
      </w:r>
      <w:r w:rsidRPr="00384DF4">
        <w:rPr>
          <w:b/>
          <w:bCs/>
        </w:rPr>
        <w:t>1-866-337-7745</w:t>
      </w:r>
      <w:r>
        <w:t>)</w:t>
      </w:r>
    </w:p>
    <w:p w14:paraId="249875DE" w14:textId="09D2300A" w:rsidR="001B696B" w:rsidRDefault="001B696B" w:rsidP="001B696B">
      <w:pPr>
        <w:spacing w:after="0"/>
      </w:pPr>
      <w:r>
        <w:t xml:space="preserve">Would you like to </w:t>
      </w:r>
      <w:r w:rsidRPr="00314B95">
        <w:rPr>
          <w:i/>
          <w:iCs/>
        </w:rPr>
        <w:t>file a complaint about odors</w:t>
      </w:r>
      <w:r>
        <w:t xml:space="preserve"> or an </w:t>
      </w:r>
      <w:r w:rsidRPr="00314B95">
        <w:rPr>
          <w:i/>
          <w:iCs/>
        </w:rPr>
        <w:t>air pollution source</w:t>
      </w:r>
      <w:r>
        <w:t xml:space="preserve">? </w:t>
      </w:r>
    </w:p>
    <w:p w14:paraId="62B511C7" w14:textId="2C5CE9D3" w:rsidR="001B696B" w:rsidRDefault="001B696B" w:rsidP="001B696B">
      <w:pPr>
        <w:pStyle w:val="ListParagraph"/>
        <w:numPr>
          <w:ilvl w:val="0"/>
          <w:numId w:val="1"/>
        </w:numPr>
        <w:spacing w:after="0"/>
      </w:pPr>
      <w:r>
        <w:t>Please call the Air Complaint Line at</w:t>
      </w:r>
      <w:r w:rsidR="00384DF4">
        <w:t xml:space="preserve">: </w:t>
      </w:r>
      <w:r w:rsidRPr="00384DF4">
        <w:rPr>
          <w:b/>
          <w:bCs/>
        </w:rPr>
        <w:t>860-424-3436</w:t>
      </w:r>
      <w:r>
        <w:t xml:space="preserve"> or email </w:t>
      </w:r>
      <w:hyperlink r:id="rId10" w:history="1">
        <w:r w:rsidRPr="0011648D">
          <w:rPr>
            <w:rStyle w:val="Hyperlink"/>
          </w:rPr>
          <w:t>deep.aircomplaints@ct.gov</w:t>
        </w:r>
      </w:hyperlink>
      <w:r>
        <w:t xml:space="preserve"> </w:t>
      </w:r>
    </w:p>
    <w:p w14:paraId="53499368" w14:textId="77777777" w:rsidR="00384DF4" w:rsidRDefault="001B696B" w:rsidP="00384DF4">
      <w:pPr>
        <w:spacing w:after="0"/>
      </w:pPr>
      <w:r>
        <w:t xml:space="preserve">Do you have another air related question? </w:t>
      </w:r>
    </w:p>
    <w:p w14:paraId="2C1DE4B2" w14:textId="7CF788BD" w:rsidR="00D93F4B" w:rsidRDefault="001B696B" w:rsidP="00384DF4">
      <w:pPr>
        <w:pStyle w:val="ListParagraph"/>
        <w:numPr>
          <w:ilvl w:val="0"/>
          <w:numId w:val="1"/>
        </w:numPr>
        <w:spacing w:after="0"/>
      </w:pPr>
      <w:r>
        <w:t xml:space="preserve">Please call </w:t>
      </w:r>
      <w:r w:rsidRPr="00384DF4">
        <w:rPr>
          <w:b/>
          <w:bCs/>
        </w:rPr>
        <w:t>860-424-4152</w:t>
      </w:r>
    </w:p>
    <w:p w14:paraId="25362C9A" w14:textId="2A59DBA0" w:rsidR="00EA1538" w:rsidRDefault="00EA1538" w:rsidP="001B696B">
      <w:pPr>
        <w:spacing w:after="0"/>
      </w:pPr>
    </w:p>
    <w:p w14:paraId="544B4E22" w14:textId="6486398A" w:rsidR="00EA1538" w:rsidRDefault="00EA1538" w:rsidP="001B696B">
      <w:pPr>
        <w:spacing w:after="0"/>
      </w:pPr>
      <w:r w:rsidRPr="00EA1538">
        <w:t xml:space="preserve">Rep. </w:t>
      </w:r>
      <w:proofErr w:type="spellStart"/>
      <w:r w:rsidRPr="00EA1538">
        <w:t>Aundre</w:t>
      </w:r>
      <w:proofErr w:type="spellEnd"/>
      <w:r w:rsidRPr="00EA1538">
        <w:t xml:space="preserve"> Bumgardner (Groton) enviro</w:t>
      </w:r>
      <w:r w:rsidR="00384DF4">
        <w:t>nmental</w:t>
      </w:r>
      <w:r w:rsidRPr="00EA1538">
        <w:t xml:space="preserve"> injustice concerns</w:t>
      </w:r>
      <w:r w:rsidR="00384DF4">
        <w:t>:</w:t>
      </w:r>
      <w:r w:rsidRPr="00EA1538">
        <w:t xml:space="preserve"> aundre.bumgardner@ct.gov</w:t>
      </w:r>
    </w:p>
    <w:p w14:paraId="149FCD62" w14:textId="5196D482" w:rsidR="001B696B" w:rsidRDefault="001B696B" w:rsidP="001B696B">
      <w:pPr>
        <w:spacing w:after="0"/>
      </w:pPr>
    </w:p>
    <w:p w14:paraId="22636A00" w14:textId="4839D3F5" w:rsidR="001B696B" w:rsidRDefault="001B696B" w:rsidP="001B696B">
      <w:pPr>
        <w:spacing w:after="0"/>
      </w:pPr>
      <w:r>
        <w:t xml:space="preserve">D. </w:t>
      </w:r>
      <w:proofErr w:type="spellStart"/>
      <w:r>
        <w:t>Lauricella</w:t>
      </w:r>
      <w:proofErr w:type="spellEnd"/>
      <w:r>
        <w:t xml:space="preserve"> suggestions:</w:t>
      </w:r>
    </w:p>
    <w:p w14:paraId="22D53E4A" w14:textId="55ABBBBF" w:rsidR="001B696B" w:rsidRDefault="001B696B" w:rsidP="00E37A41">
      <w:pPr>
        <w:pStyle w:val="ListParagraph"/>
        <w:numPr>
          <w:ilvl w:val="0"/>
          <w:numId w:val="1"/>
        </w:numPr>
        <w:spacing w:after="0"/>
      </w:pPr>
      <w:r>
        <w:t>GMAP for each congressional district in the state</w:t>
      </w:r>
    </w:p>
    <w:p w14:paraId="24E535FD" w14:textId="4BE644D4" w:rsidR="001B696B" w:rsidRDefault="001B696B" w:rsidP="00E37A41">
      <w:pPr>
        <w:pStyle w:val="ListParagraph"/>
        <w:numPr>
          <w:ilvl w:val="0"/>
          <w:numId w:val="1"/>
        </w:numPr>
        <w:spacing w:after="0"/>
      </w:pPr>
      <w:r>
        <w:t>Hotline for the public to identify potential targets of pollution</w:t>
      </w:r>
    </w:p>
    <w:p w14:paraId="3F85E163" w14:textId="687A33F2" w:rsidR="00E37A41" w:rsidRDefault="001B696B" w:rsidP="00E37A41">
      <w:pPr>
        <w:pStyle w:val="ListParagraph"/>
        <w:numPr>
          <w:ilvl w:val="0"/>
          <w:numId w:val="1"/>
        </w:numPr>
        <w:spacing w:after="0"/>
      </w:pPr>
      <w:r>
        <w:t>additional stationary monitoring that adds parameters for toxic pollutants?</w:t>
      </w:r>
    </w:p>
    <w:p w14:paraId="2B477E93" w14:textId="4011CFD1" w:rsidR="001B696B" w:rsidRDefault="001B696B" w:rsidP="00E37A41">
      <w:pPr>
        <w:pStyle w:val="ListParagraph"/>
        <w:numPr>
          <w:ilvl w:val="0"/>
          <w:numId w:val="1"/>
        </w:numPr>
        <w:spacing w:after="0"/>
      </w:pPr>
      <w:r>
        <w:t xml:space="preserve">more enforcement staff for DEEP </w:t>
      </w:r>
    </w:p>
    <w:p w14:paraId="6BA9E753" w14:textId="0C420854" w:rsidR="001B696B" w:rsidRDefault="001B696B" w:rsidP="00E37A41">
      <w:pPr>
        <w:pStyle w:val="ListParagraph"/>
        <w:numPr>
          <w:ilvl w:val="0"/>
          <w:numId w:val="1"/>
        </w:numPr>
        <w:spacing w:after="0"/>
      </w:pPr>
      <w:r>
        <w:t>Bridgeport has piles of silica dust</w:t>
      </w:r>
      <w:r w:rsidR="00384DF4">
        <w:t xml:space="preserve"> that need to be addressed</w:t>
      </w:r>
    </w:p>
    <w:p w14:paraId="2F732F43" w14:textId="4C105981" w:rsidR="001B696B" w:rsidRDefault="001B696B" w:rsidP="00E37A41">
      <w:pPr>
        <w:pStyle w:val="ListParagraph"/>
        <w:numPr>
          <w:ilvl w:val="0"/>
          <w:numId w:val="1"/>
        </w:numPr>
        <w:spacing w:after="0"/>
      </w:pPr>
      <w:r>
        <w:t xml:space="preserve">Two to three hour idling line to get to the Bridgeport Trash-To-Energy plant </w:t>
      </w:r>
    </w:p>
    <w:p w14:paraId="4D72A87C" w14:textId="6D96DDB2" w:rsidR="00E37A41" w:rsidRDefault="001B696B" w:rsidP="00E37A41">
      <w:pPr>
        <w:pStyle w:val="ListParagraph"/>
        <w:numPr>
          <w:ilvl w:val="0"/>
          <w:numId w:val="1"/>
        </w:numPr>
        <w:spacing w:after="0"/>
      </w:pPr>
      <w:r>
        <w:t xml:space="preserve">make an example of major polluters in the press </w:t>
      </w:r>
      <w:r w:rsidR="00384DF4">
        <w:t xml:space="preserve">to deter </w:t>
      </w:r>
      <w:r w:rsidR="00314B95">
        <w:t>harmful</w:t>
      </w:r>
      <w:r w:rsidR="00384DF4">
        <w:t xml:space="preserve"> behavior</w:t>
      </w:r>
    </w:p>
    <w:p w14:paraId="0AEF9E93" w14:textId="74C12824" w:rsidR="00E37A41" w:rsidRDefault="00E37A41" w:rsidP="00E37A41">
      <w:pPr>
        <w:spacing w:after="0"/>
      </w:pPr>
      <w:r>
        <w:lastRenderedPageBreak/>
        <w:t>L. Audette comments:</w:t>
      </w:r>
    </w:p>
    <w:p w14:paraId="312DDBE6" w14:textId="22C517F2" w:rsidR="00E37A41" w:rsidRDefault="00E37A41" w:rsidP="00E37A41">
      <w:pPr>
        <w:pStyle w:val="ListParagraph"/>
        <w:numPr>
          <w:ilvl w:val="0"/>
          <w:numId w:val="1"/>
        </w:numPr>
        <w:spacing w:after="0"/>
      </w:pPr>
      <w:r>
        <w:t>East Haven resident, under the approach of Tweed Airport jets</w:t>
      </w:r>
    </w:p>
    <w:p w14:paraId="7E346DF6" w14:textId="7651843B" w:rsidR="00E37A41" w:rsidRDefault="00E37A41" w:rsidP="00E37A41">
      <w:pPr>
        <w:pStyle w:val="ListParagraph"/>
        <w:numPr>
          <w:ilvl w:val="0"/>
          <w:numId w:val="1"/>
        </w:numPr>
        <w:spacing w:after="0"/>
      </w:pPr>
      <w:r>
        <w:t>Part of a community group of citizen scientists</w:t>
      </w:r>
    </w:p>
    <w:p w14:paraId="2385707C" w14:textId="77777777" w:rsidR="00384DF4" w:rsidRDefault="00E37A41" w:rsidP="00E37A41">
      <w:pPr>
        <w:pStyle w:val="ListParagraph"/>
        <w:numPr>
          <w:ilvl w:val="0"/>
          <w:numId w:val="1"/>
        </w:numPr>
        <w:spacing w:after="0"/>
      </w:pPr>
      <w:r>
        <w:t>Environmental Impact Statement for the expansion of Tweed airport</w:t>
      </w:r>
      <w:r w:rsidR="00384DF4">
        <w:t xml:space="preserve"> needs to be done</w:t>
      </w:r>
      <w:r>
        <w:t xml:space="preserve"> </w:t>
      </w:r>
    </w:p>
    <w:p w14:paraId="5B686B77" w14:textId="16E893BD" w:rsidR="00E37A41" w:rsidRDefault="00E37A41" w:rsidP="00E37A41">
      <w:pPr>
        <w:pStyle w:val="ListParagraph"/>
        <w:numPr>
          <w:ilvl w:val="0"/>
          <w:numId w:val="1"/>
        </w:numPr>
        <w:spacing w:after="0"/>
      </w:pPr>
      <w:r>
        <w:t xml:space="preserve">The smell of airport idling wakes residents in the morning, before there is any wind </w:t>
      </w:r>
    </w:p>
    <w:p w14:paraId="5E9BD1F0" w14:textId="45093701" w:rsidR="00E37A41" w:rsidRDefault="00E37A41" w:rsidP="00E37A41">
      <w:pPr>
        <w:pStyle w:val="ListParagraph"/>
        <w:numPr>
          <w:ilvl w:val="0"/>
          <w:numId w:val="1"/>
        </w:numPr>
        <w:spacing w:after="0"/>
      </w:pPr>
      <w:r>
        <w:t>Three sides of the airport are bordered by neighborhoods immediately at the airport’s perimeter</w:t>
      </w:r>
      <w:r w:rsidRPr="00E37A41">
        <w:t xml:space="preserve"> </w:t>
      </w:r>
    </w:p>
    <w:p w14:paraId="0D8FF18A" w14:textId="30212A21" w:rsidR="00314B95" w:rsidRDefault="00314B95" w:rsidP="00314B95">
      <w:pPr>
        <w:pStyle w:val="ListParagraph"/>
        <w:numPr>
          <w:ilvl w:val="0"/>
          <w:numId w:val="1"/>
        </w:numPr>
        <w:spacing w:after="0"/>
      </w:pPr>
      <w:r>
        <w:t>How do DEEP air sensors and GMAP sensors measure up to the EPA air quality standards?</w:t>
      </w:r>
    </w:p>
    <w:p w14:paraId="51A2D886" w14:textId="75152293" w:rsidR="00EA1538" w:rsidRDefault="00E37A41" w:rsidP="00EA1538">
      <w:pPr>
        <w:pStyle w:val="ListParagraph"/>
        <w:numPr>
          <w:ilvl w:val="0"/>
          <w:numId w:val="1"/>
        </w:numPr>
        <w:spacing w:after="0"/>
      </w:pPr>
      <w:r>
        <w:t xml:space="preserve">What is the DEEP regulatory </w:t>
      </w:r>
      <w:r w:rsidR="00A70C98">
        <w:t>purview</w:t>
      </w:r>
      <w:r>
        <w:t>?</w:t>
      </w:r>
    </w:p>
    <w:p w14:paraId="478888A1" w14:textId="0524ADBE" w:rsidR="00EA1538" w:rsidRDefault="00EA1538" w:rsidP="00EA1538">
      <w:pPr>
        <w:pStyle w:val="ListParagraph"/>
        <w:numPr>
          <w:ilvl w:val="1"/>
          <w:numId w:val="1"/>
        </w:numPr>
        <w:spacing w:after="0"/>
      </w:pPr>
      <w:r>
        <w:t xml:space="preserve">DEEP is a regulatory agency; </w:t>
      </w:r>
      <w:r w:rsidR="00314B95">
        <w:t xml:space="preserve">DEEP </w:t>
      </w:r>
      <w:r>
        <w:t xml:space="preserve">has authority to set emission standards in accordance with California standards; DEEP cannot regulate aircraft because aircraft </w:t>
      </w:r>
      <w:r w:rsidR="00314B95">
        <w:t>is</w:t>
      </w:r>
      <w:r>
        <w:t xml:space="preserve"> regulated by the federal government</w:t>
      </w:r>
    </w:p>
    <w:p w14:paraId="6B2A0D5D" w14:textId="77777777" w:rsidR="00314B95" w:rsidRDefault="00314B95" w:rsidP="00314B95">
      <w:pPr>
        <w:spacing w:after="0"/>
      </w:pPr>
    </w:p>
    <w:p w14:paraId="390C6754" w14:textId="4D869032" w:rsidR="00E37A41" w:rsidRDefault="00EA1538" w:rsidP="00EA1538">
      <w:pPr>
        <w:spacing w:after="0"/>
      </w:pPr>
      <w:r>
        <w:t>Public Comments about E</w:t>
      </w:r>
      <w:r w:rsidR="00314B95">
        <w:t xml:space="preserve">nvironmental </w:t>
      </w:r>
      <w:r>
        <w:t>J</w:t>
      </w:r>
      <w:r w:rsidR="00314B95">
        <w:t>ustice</w:t>
      </w:r>
      <w:r>
        <w:t xml:space="preserve"> can be </w:t>
      </w:r>
      <w:r w:rsidR="00314B95">
        <w:t xml:space="preserve">submitted </w:t>
      </w:r>
      <w:r>
        <w:t xml:space="preserve">to Edith Pestana, DEEP’s EJ administrator: </w:t>
      </w:r>
      <w:hyperlink r:id="rId11" w:history="1">
        <w:r w:rsidRPr="0011648D">
          <w:rPr>
            <w:rStyle w:val="Hyperlink"/>
          </w:rPr>
          <w:t>edith.pestana@ct.gov</w:t>
        </w:r>
      </w:hyperlink>
    </w:p>
    <w:p w14:paraId="68152E59" w14:textId="2E7DA998" w:rsidR="00EA1538" w:rsidRDefault="00EA1538" w:rsidP="00EA1538">
      <w:pPr>
        <w:spacing w:after="0"/>
      </w:pPr>
    </w:p>
    <w:p w14:paraId="25DFF460" w14:textId="57787AB5" w:rsidR="00EA1538" w:rsidRDefault="00EA1538" w:rsidP="00EA1538">
      <w:pPr>
        <w:spacing w:after="0"/>
      </w:pPr>
      <w:r>
        <w:t>L. Bonnett</w:t>
      </w:r>
      <w:r w:rsidR="00314B95">
        <w:t xml:space="preserve"> comment:</w:t>
      </w:r>
    </w:p>
    <w:p w14:paraId="56252CCA" w14:textId="7F18D637" w:rsidR="00EA1538" w:rsidRDefault="00EA1538" w:rsidP="00EA1538">
      <w:pPr>
        <w:pStyle w:val="ListParagraph"/>
        <w:numPr>
          <w:ilvl w:val="0"/>
          <w:numId w:val="6"/>
        </w:numPr>
        <w:spacing w:after="0"/>
      </w:pPr>
      <w:r>
        <w:t>Question about GMAP: In</w:t>
      </w:r>
      <w:r w:rsidR="00314B95">
        <w:t xml:space="preserve"> the</w:t>
      </w:r>
      <w:r>
        <w:t xml:space="preserve"> example of Tweed Airport: Can it be used to measure the intermittent release of jet fuels?</w:t>
      </w:r>
    </w:p>
    <w:p w14:paraId="7882EDC6" w14:textId="38B67080" w:rsidR="00EA1538" w:rsidRDefault="00314B95" w:rsidP="00EA1538">
      <w:pPr>
        <w:pStyle w:val="ListParagraph"/>
        <w:numPr>
          <w:ilvl w:val="1"/>
          <w:numId w:val="6"/>
        </w:numPr>
        <w:spacing w:after="0"/>
      </w:pPr>
      <w:r>
        <w:t>GMAP</w:t>
      </w:r>
      <w:r w:rsidR="00EA1538">
        <w:t xml:space="preserve"> has the capability; DEEP would try to deploy the GMAP when the jets are active and would work with the community to understand when activity is highest</w:t>
      </w:r>
    </w:p>
    <w:p w14:paraId="26F12D72" w14:textId="7242258C" w:rsidR="00EA1538" w:rsidRDefault="00EA1538" w:rsidP="00EA1538">
      <w:pPr>
        <w:spacing w:after="0"/>
      </w:pPr>
    </w:p>
    <w:p w14:paraId="6EA765D7" w14:textId="2662A256" w:rsidR="00EA1538" w:rsidRDefault="00EA1538" w:rsidP="00EA1538">
      <w:pPr>
        <w:spacing w:after="0"/>
      </w:pPr>
      <w:r>
        <w:t>L. Venegas</w:t>
      </w:r>
      <w:r w:rsidR="00314B95">
        <w:t xml:space="preserve"> comment:</w:t>
      </w:r>
    </w:p>
    <w:p w14:paraId="229D1FF9" w14:textId="5A1151FB" w:rsidR="00EA1538" w:rsidRDefault="00EA1538" w:rsidP="00EA1538">
      <w:pPr>
        <w:pStyle w:val="ListParagraph"/>
        <w:numPr>
          <w:ilvl w:val="0"/>
          <w:numId w:val="6"/>
        </w:numPr>
        <w:spacing w:after="0"/>
      </w:pPr>
      <w:r>
        <w:t>$600,000 from IRA to DEEP for air quality</w:t>
      </w:r>
    </w:p>
    <w:p w14:paraId="6582EEBC" w14:textId="5ECB3437" w:rsidR="00EA1538" w:rsidRDefault="00EA1538" w:rsidP="00EA1538">
      <w:pPr>
        <w:pStyle w:val="ListParagraph"/>
        <w:numPr>
          <w:ilvl w:val="1"/>
          <w:numId w:val="6"/>
        </w:numPr>
        <w:spacing w:after="0"/>
      </w:pPr>
      <w:r>
        <w:t>W</w:t>
      </w:r>
      <w:r w:rsidR="0008368F">
        <w:t>hat</w:t>
      </w:r>
      <w:r>
        <w:t xml:space="preserve"> is thi</w:t>
      </w:r>
      <w:r w:rsidR="0008368F">
        <w:t>s money</w:t>
      </w:r>
      <w:r>
        <w:t xml:space="preserve"> going toward?</w:t>
      </w:r>
    </w:p>
    <w:p w14:paraId="6A9DEA8A" w14:textId="473BB116" w:rsidR="00BF2C93" w:rsidRDefault="00EA1538" w:rsidP="00EA1538">
      <w:pPr>
        <w:pStyle w:val="ListParagraph"/>
        <w:numPr>
          <w:ilvl w:val="0"/>
          <w:numId w:val="6"/>
        </w:numPr>
        <w:spacing w:after="0"/>
      </w:pPr>
      <w:r>
        <w:t xml:space="preserve">East Haven </w:t>
      </w:r>
      <w:r w:rsidR="00BF2C93">
        <w:t>jet fuel delivery trucks are driving through residential areas</w:t>
      </w:r>
    </w:p>
    <w:p w14:paraId="5805639F" w14:textId="7300CB9E" w:rsidR="00BF2C93" w:rsidRDefault="00BF2C93" w:rsidP="00BF2C93">
      <w:pPr>
        <w:pStyle w:val="ListParagraph"/>
        <w:numPr>
          <w:ilvl w:val="1"/>
          <w:numId w:val="6"/>
        </w:numPr>
        <w:spacing w:after="0"/>
      </w:pPr>
      <w:r>
        <w:t>East Haven plans to install more fuel tanks</w:t>
      </w:r>
    </w:p>
    <w:p w14:paraId="0090743F" w14:textId="6ED8DFFE" w:rsidR="00BF2C93" w:rsidRDefault="00BF2C93" w:rsidP="00BF2C93">
      <w:pPr>
        <w:pStyle w:val="ListParagraph"/>
        <w:numPr>
          <w:ilvl w:val="2"/>
          <w:numId w:val="6"/>
        </w:numPr>
        <w:spacing w:after="0"/>
      </w:pPr>
      <w:r>
        <w:t>DEEP: if you witness trucks idling, contact DEEP Air Complaint line</w:t>
      </w:r>
    </w:p>
    <w:p w14:paraId="62C62BCA" w14:textId="1240179E" w:rsidR="00EA1538" w:rsidRDefault="00EA1538" w:rsidP="00EA1538">
      <w:pPr>
        <w:pStyle w:val="ListParagraph"/>
        <w:numPr>
          <w:ilvl w:val="0"/>
          <w:numId w:val="6"/>
        </w:numPr>
        <w:spacing w:after="0"/>
      </w:pPr>
      <w:r>
        <w:t>Use of Roundup glyphosate around the airport</w:t>
      </w:r>
    </w:p>
    <w:p w14:paraId="3FD6C2FE" w14:textId="7B5B9544" w:rsidR="00EA1538" w:rsidRDefault="00EA1538" w:rsidP="00EA1538">
      <w:pPr>
        <w:pStyle w:val="ListParagraph"/>
        <w:numPr>
          <w:ilvl w:val="1"/>
          <w:numId w:val="6"/>
        </w:numPr>
        <w:spacing w:after="0"/>
      </w:pPr>
      <w:r>
        <w:t>23,000 pets in East Haven residential area near the airport became sick in a short amount of time</w:t>
      </w:r>
    </w:p>
    <w:p w14:paraId="42EA437C" w14:textId="10BD2488" w:rsidR="00BF2C93" w:rsidRDefault="00BF2C93" w:rsidP="00EA1538">
      <w:pPr>
        <w:pStyle w:val="ListParagraph"/>
        <w:numPr>
          <w:ilvl w:val="2"/>
          <w:numId w:val="6"/>
        </w:numPr>
        <w:spacing w:after="0"/>
      </w:pPr>
      <w:r>
        <w:t>DEEP: make a complaint to DEEP’s pesticide management program</w:t>
      </w:r>
    </w:p>
    <w:p w14:paraId="037A585A" w14:textId="2E680A62" w:rsidR="00EA1538" w:rsidRDefault="00EA1538" w:rsidP="00EA1538">
      <w:pPr>
        <w:pStyle w:val="ListParagraph"/>
        <w:numPr>
          <w:ilvl w:val="2"/>
          <w:numId w:val="6"/>
        </w:numPr>
        <w:spacing w:after="0"/>
      </w:pPr>
      <w:r>
        <w:t xml:space="preserve">pesticide contact information: </w:t>
      </w:r>
      <w:r w:rsidR="00BF2C93" w:rsidRPr="00BF2C93">
        <w:t>Department of Energy and Environmental Protection</w:t>
      </w:r>
      <w:r w:rsidR="00BF2C93">
        <w:t xml:space="preserve"> </w:t>
      </w:r>
      <w:r w:rsidR="00BF2C93" w:rsidRPr="00BF2C93">
        <w:t>Bureau of Materials Management &amp; Compliance Assurance</w:t>
      </w:r>
      <w:r w:rsidR="00BF2C93">
        <w:t xml:space="preserve"> </w:t>
      </w:r>
      <w:r w:rsidR="00BF2C93" w:rsidRPr="00BF2C93">
        <w:t>Pesticide Management Program</w:t>
      </w:r>
      <w:r w:rsidR="00BF2C93" w:rsidRPr="00BF2C93">
        <w:cr/>
        <w:t>79 Elm Street</w:t>
      </w:r>
      <w:r w:rsidR="00BF2C93" w:rsidRPr="00BF2C93">
        <w:cr/>
        <w:t>Hartford, CT 06106</w:t>
      </w:r>
      <w:r w:rsidR="00BF2C93" w:rsidRPr="00BF2C93">
        <w:cr/>
        <w:t xml:space="preserve">Telephone: </w:t>
      </w:r>
      <w:r w:rsidR="00BF2C93" w:rsidRPr="00314B95">
        <w:rPr>
          <w:b/>
          <w:bCs/>
        </w:rPr>
        <w:t>860-424-3369</w:t>
      </w:r>
      <w:r w:rsidR="00BF2C93" w:rsidRPr="00BF2C93">
        <w:cr/>
        <w:t xml:space="preserve">e-mail: </w:t>
      </w:r>
      <w:hyperlink r:id="rId12" w:history="1">
        <w:r w:rsidR="00BF2C93" w:rsidRPr="0011648D">
          <w:rPr>
            <w:rStyle w:val="Hyperlink"/>
          </w:rPr>
          <w:t>Diane.Jorsey@ct.gov</w:t>
        </w:r>
      </w:hyperlink>
    </w:p>
    <w:p w14:paraId="46935125" w14:textId="7E1FB344" w:rsidR="00BF2C93" w:rsidRDefault="00BF2C93" w:rsidP="00BF2C93">
      <w:pPr>
        <w:pStyle w:val="ListParagraph"/>
        <w:numPr>
          <w:ilvl w:val="2"/>
          <w:numId w:val="6"/>
        </w:numPr>
        <w:spacing w:after="0"/>
      </w:pPr>
      <w:r w:rsidRPr="00BF2C93">
        <w:t>Useful Telephone Contacts</w:t>
      </w:r>
      <w:r w:rsidRPr="00BF2C93">
        <w:cr/>
        <w:t xml:space="preserve">Poison Control Center:  </w:t>
      </w:r>
      <w:r w:rsidRPr="00314B95">
        <w:rPr>
          <w:b/>
          <w:bCs/>
        </w:rPr>
        <w:t>1-800-222-1222</w:t>
      </w:r>
      <w:r w:rsidRPr="00BF2C93">
        <w:cr/>
        <w:t xml:space="preserve">National Pesticide Information Center: </w:t>
      </w:r>
      <w:r w:rsidRPr="00314B95">
        <w:rPr>
          <w:b/>
          <w:bCs/>
        </w:rPr>
        <w:t>800-858-7378</w:t>
      </w:r>
      <w:r w:rsidRPr="00BF2C93">
        <w:cr/>
        <w:t xml:space="preserve">DEEP 24-hour Emergency Spill Reporting: </w:t>
      </w:r>
      <w:r w:rsidRPr="00314B95">
        <w:rPr>
          <w:b/>
          <w:bCs/>
        </w:rPr>
        <w:t>(860) 424-3338</w:t>
      </w:r>
      <w:r w:rsidRPr="00BF2C93">
        <w:cr/>
        <w:t xml:space="preserve">Connecticut Agricultural Experiment Station: </w:t>
      </w:r>
      <w:r w:rsidRPr="00314B95">
        <w:rPr>
          <w:b/>
          <w:bCs/>
        </w:rPr>
        <w:t>(203) 974-8500</w:t>
      </w:r>
    </w:p>
    <w:sectPr w:rsidR="00BF2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049"/>
    <w:multiLevelType w:val="hybridMultilevel"/>
    <w:tmpl w:val="6F9AD968"/>
    <w:lvl w:ilvl="0" w:tplc="4F84F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1F6D"/>
    <w:multiLevelType w:val="hybridMultilevel"/>
    <w:tmpl w:val="7ED41B32"/>
    <w:lvl w:ilvl="0" w:tplc="12CC7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5764"/>
    <w:multiLevelType w:val="hybridMultilevel"/>
    <w:tmpl w:val="D12C08CC"/>
    <w:lvl w:ilvl="0" w:tplc="12CC7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070C"/>
    <w:multiLevelType w:val="hybridMultilevel"/>
    <w:tmpl w:val="03A093A6"/>
    <w:lvl w:ilvl="0" w:tplc="12CC7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41A09"/>
    <w:multiLevelType w:val="hybridMultilevel"/>
    <w:tmpl w:val="4BB26750"/>
    <w:lvl w:ilvl="0" w:tplc="02609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E2AFF"/>
    <w:multiLevelType w:val="hybridMultilevel"/>
    <w:tmpl w:val="C5ACF392"/>
    <w:lvl w:ilvl="0" w:tplc="12CC7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E1478"/>
    <w:multiLevelType w:val="hybridMultilevel"/>
    <w:tmpl w:val="35A09C62"/>
    <w:lvl w:ilvl="0" w:tplc="C730F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40818"/>
    <w:multiLevelType w:val="hybridMultilevel"/>
    <w:tmpl w:val="3010242C"/>
    <w:lvl w:ilvl="0" w:tplc="12CC7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3B"/>
    <w:rsid w:val="000561BB"/>
    <w:rsid w:val="0007573B"/>
    <w:rsid w:val="0008368F"/>
    <w:rsid w:val="000D2AA9"/>
    <w:rsid w:val="0018370A"/>
    <w:rsid w:val="001B696B"/>
    <w:rsid w:val="00213594"/>
    <w:rsid w:val="00314B95"/>
    <w:rsid w:val="00384DF4"/>
    <w:rsid w:val="0053466B"/>
    <w:rsid w:val="005563E7"/>
    <w:rsid w:val="006A6427"/>
    <w:rsid w:val="00776E1B"/>
    <w:rsid w:val="00A70C98"/>
    <w:rsid w:val="00AD67F3"/>
    <w:rsid w:val="00B04BD7"/>
    <w:rsid w:val="00B643B4"/>
    <w:rsid w:val="00B92098"/>
    <w:rsid w:val="00BF2C93"/>
    <w:rsid w:val="00C42AAD"/>
    <w:rsid w:val="00C540E7"/>
    <w:rsid w:val="00D11631"/>
    <w:rsid w:val="00D86F31"/>
    <w:rsid w:val="00D93F4B"/>
    <w:rsid w:val="00DD50AC"/>
    <w:rsid w:val="00E37A41"/>
    <w:rsid w:val="00EA1538"/>
    <w:rsid w:val="00F478A7"/>
    <w:rsid w:val="00F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A7C4"/>
  <w15:chartTrackingRefBased/>
  <w15:docId w15:val="{8B30B291-2B2E-4510-AFC0-E23E1A9C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4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1B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D67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DEEP/About/Reporting-Environmental-Proble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.babich@ct.gov" TargetMode="External"/><Relationship Id="rId12" Type="http://schemas.openxmlformats.org/officeDocument/2006/relationships/hyperlink" Target="mailto:Diane.Jorsey@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.babich@ct.gov" TargetMode="External"/><Relationship Id="rId11" Type="http://schemas.openxmlformats.org/officeDocument/2006/relationships/hyperlink" Target="mailto:edith.pestana@ct.gov" TargetMode="External"/><Relationship Id="rId5" Type="http://schemas.openxmlformats.org/officeDocument/2006/relationships/hyperlink" Target="https://ctdeep.zoom.us/rec/share/1vZJGR4gXUXmYLZBpmDg4-FdlunpcS__j2Zz3_Q-7cvK7_Xv7NTBI3NuLS4Cw7Hi.rfyFPQZrKIZs5_PW?startTime=1675895587000" TargetMode="External"/><Relationship Id="rId10" Type="http://schemas.openxmlformats.org/officeDocument/2006/relationships/hyperlink" Target="mailto:deep.aircomplaints@c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pdata.ct.gov/enforcement/enfform.asp?deepNav=|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Cora</dc:creator>
  <cp:keywords/>
  <dc:description/>
  <cp:lastModifiedBy>Pestana, Edith</cp:lastModifiedBy>
  <cp:revision>3</cp:revision>
  <dcterms:created xsi:type="dcterms:W3CDTF">2023-02-15T15:13:00Z</dcterms:created>
  <dcterms:modified xsi:type="dcterms:W3CDTF">2023-02-15T15:34:00Z</dcterms:modified>
</cp:coreProperties>
</file>